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bookmarkStart w:id="0" w:name="_GoBack"/>
      <w:bookmarkEnd w:id="0"/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0525EEFA" w:rsidR="008953BD" w:rsidRDefault="008953BD" w:rsidP="008953BD">
      <w:pPr>
        <w:rPr>
          <w:rFonts w:ascii="Arial" w:hAnsi="Arial" w:cs="Arial"/>
          <w:sz w:val="22"/>
        </w:rPr>
      </w:pPr>
    </w:p>
    <w:p w14:paraId="1B4DA1B9" w14:textId="77777777" w:rsidR="006B2F51" w:rsidRPr="00F46A51" w:rsidRDefault="006B2F51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B1726B" w14:textId="77777777" w:rsidR="006B2F51" w:rsidRDefault="006B2F51" w:rsidP="008953BD">
      <w:pPr>
        <w:jc w:val="both"/>
        <w:rPr>
          <w:rFonts w:ascii="Arial" w:hAnsi="Arial" w:cs="Arial"/>
          <w:sz w:val="22"/>
        </w:rPr>
      </w:pPr>
    </w:p>
    <w:p w14:paraId="62A7F4F9" w14:textId="4DD97C25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C41E3F" w:rsidRPr="00C41E3F">
        <w:rPr>
          <w:rFonts w:ascii="Arial" w:hAnsi="Arial" w:cs="Arial"/>
          <w:sz w:val="22"/>
        </w:rPr>
        <w:t>Dobava, montaža in vzdrževanje ultrazvočnih aparatov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5620D5">
        <w:rPr>
          <w:rFonts w:ascii="Arial" w:hAnsi="Arial" w:cs="Arial"/>
          <w:sz w:val="22"/>
        </w:rPr>
        <w:t>3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0A6BC91C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</w:t>
      </w:r>
      <w:r w:rsidRPr="00D85CD6">
        <w:rPr>
          <w:rFonts w:ascii="Arial" w:hAnsi="Arial" w:cs="Arial"/>
          <w:sz w:val="22"/>
        </w:rPr>
        <w:t>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A5FEE3B" w14:textId="77777777" w:rsidR="008953BD" w:rsidRDefault="008953BD" w:rsidP="008953BD">
      <w:pPr>
        <w:jc w:val="both"/>
      </w:pP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3"/>
        <w:gridCol w:w="2269"/>
        <w:gridCol w:w="1134"/>
        <w:gridCol w:w="2126"/>
      </w:tblGrid>
      <w:tr w:rsidR="006B2F51" w:rsidRPr="007B205B" w14:paraId="7A14AEFA" w14:textId="77777777" w:rsidTr="006B2F51">
        <w:trPr>
          <w:trHeight w:val="31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A6F96" w14:textId="7056C31E" w:rsidR="006B2F51" w:rsidRPr="007B205B" w:rsidRDefault="006B2F51" w:rsidP="00D41821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Predmet javnega naročila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A71B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99F1" w14:textId="77777777" w:rsidR="006B2F51" w:rsidRPr="007B205B" w:rsidRDefault="006B2F51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B205B">
              <w:rPr>
                <w:rFonts w:ascii="Arial" w:hAnsi="Arial" w:cs="Arial"/>
                <w:b/>
                <w:sz w:val="22"/>
              </w:rPr>
              <w:t>DDV</w:t>
            </w:r>
          </w:p>
          <w:p w14:paraId="076871F2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F7A7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6B2F51" w:rsidRPr="007B205B" w14:paraId="520ED9CA" w14:textId="77777777" w:rsidTr="00B521F5">
        <w:trPr>
          <w:trHeight w:val="516"/>
        </w:trPr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D3A8F4" w14:textId="07BBF5D2" w:rsidR="006B2F51" w:rsidRPr="006B2F51" w:rsidRDefault="00C41E3F" w:rsidP="00C41E3F">
            <w:pPr>
              <w:jc w:val="both"/>
              <w:rPr>
                <w:rFonts w:ascii="Arial" w:eastAsia="Times New Roman" w:hAnsi="Arial" w:cs="Arial"/>
                <w:sz w:val="22"/>
                <w:lang w:eastAsia="sl-SI"/>
              </w:rPr>
            </w:pPr>
            <w:r>
              <w:rPr>
                <w:rFonts w:eastAsia="Times New Roman"/>
                <w:sz w:val="22"/>
                <w:lang w:eastAsia="sl-SI"/>
              </w:rPr>
              <w:t xml:space="preserve">Tri </w:t>
            </w:r>
            <w:r w:rsidRPr="00C41E3F">
              <w:rPr>
                <w:rFonts w:eastAsia="Times New Roman"/>
                <w:sz w:val="22"/>
                <w:lang w:eastAsia="sl-SI"/>
              </w:rPr>
              <w:t>ultrazvočni</w:t>
            </w:r>
            <w:r>
              <w:rPr>
                <w:rFonts w:eastAsia="Times New Roman"/>
                <w:sz w:val="22"/>
                <w:lang w:eastAsia="sl-SI"/>
              </w:rPr>
              <w:t xml:space="preserve"> aparati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87D5" w14:textId="77777777" w:rsidR="006B2F51" w:rsidRPr="007B205B" w:rsidRDefault="006B2F51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E57F" w14:textId="77777777" w:rsidR="006B2F51" w:rsidRPr="007B205B" w:rsidRDefault="006B2F51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214A" w14:textId="77777777" w:rsidR="006B2F51" w:rsidRPr="007B205B" w:rsidRDefault="006B2F51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6D3C0681" w14:textId="77777777" w:rsidR="00543CA7" w:rsidRDefault="00543CA7" w:rsidP="008953BD">
      <w:pPr>
        <w:jc w:val="both"/>
        <w:rPr>
          <w:rFonts w:ascii="Arial" w:hAnsi="Arial" w:cs="Arial"/>
          <w:sz w:val="22"/>
        </w:rPr>
      </w:pPr>
    </w:p>
    <w:p w14:paraId="3056340E" w14:textId="24E7D751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5AAC39FA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37A3D5E0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93BAC" w14:textId="77777777" w:rsidR="007B205B" w:rsidRDefault="007B205B" w:rsidP="007B205B">
      <w:r>
        <w:separator/>
      </w:r>
    </w:p>
  </w:endnote>
  <w:endnote w:type="continuationSeparator" w:id="0">
    <w:p w14:paraId="21BC7FB0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049A18A7" w14:textId="652413B6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B521F5">
          <w:rPr>
            <w:noProof/>
            <w:color w:val="BFBFBF" w:themeColor="background1" w:themeShade="BF"/>
            <w:sz w:val="16"/>
            <w:szCs w:val="16"/>
          </w:rPr>
          <w:t>1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5105F843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4B661" w14:textId="77777777" w:rsidR="007B205B" w:rsidRDefault="007B205B" w:rsidP="007B205B">
      <w:r>
        <w:separator/>
      </w:r>
    </w:p>
  </w:footnote>
  <w:footnote w:type="continuationSeparator" w:id="0">
    <w:p w14:paraId="4CCA10A4" w14:textId="77777777" w:rsidR="007B205B" w:rsidRDefault="007B205B" w:rsidP="007B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BD"/>
    <w:rsid w:val="00020045"/>
    <w:rsid w:val="00064F50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510272"/>
    <w:rsid w:val="00542BE1"/>
    <w:rsid w:val="00543CA7"/>
    <w:rsid w:val="005620D5"/>
    <w:rsid w:val="00584065"/>
    <w:rsid w:val="0058421D"/>
    <w:rsid w:val="0063113F"/>
    <w:rsid w:val="006B2F51"/>
    <w:rsid w:val="00745EA9"/>
    <w:rsid w:val="007722E4"/>
    <w:rsid w:val="007B205B"/>
    <w:rsid w:val="00804A85"/>
    <w:rsid w:val="0081746F"/>
    <w:rsid w:val="00845243"/>
    <w:rsid w:val="008953BD"/>
    <w:rsid w:val="008D0D84"/>
    <w:rsid w:val="008F4905"/>
    <w:rsid w:val="0091529F"/>
    <w:rsid w:val="0092389C"/>
    <w:rsid w:val="00960681"/>
    <w:rsid w:val="009D0773"/>
    <w:rsid w:val="00A3578C"/>
    <w:rsid w:val="00B12F25"/>
    <w:rsid w:val="00B521F5"/>
    <w:rsid w:val="00B95D56"/>
    <w:rsid w:val="00B965E3"/>
    <w:rsid w:val="00C07614"/>
    <w:rsid w:val="00C40824"/>
    <w:rsid w:val="00C41E3F"/>
    <w:rsid w:val="00D41821"/>
    <w:rsid w:val="00D82A0C"/>
    <w:rsid w:val="00DC73B0"/>
    <w:rsid w:val="00E22380"/>
    <w:rsid w:val="00E60A33"/>
    <w:rsid w:val="00E63108"/>
    <w:rsid w:val="00F01624"/>
    <w:rsid w:val="00F32558"/>
    <w:rsid w:val="00F53709"/>
    <w:rsid w:val="00F66E8C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Tea Jelačič</cp:lastModifiedBy>
  <cp:revision>25</cp:revision>
  <dcterms:created xsi:type="dcterms:W3CDTF">2022-05-12T08:55:00Z</dcterms:created>
  <dcterms:modified xsi:type="dcterms:W3CDTF">2023-11-28T12:56:00Z</dcterms:modified>
</cp:coreProperties>
</file>